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78" w:rsidRPr="00CC4978" w:rsidRDefault="00CC4978" w:rsidP="00CC497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hu-HU"/>
        </w:rPr>
      </w:pPr>
      <w:r w:rsidRPr="00CC4978">
        <w:rPr>
          <w:rFonts w:ascii="Arial" w:eastAsia="Times New Roman" w:hAnsi="Arial" w:cs="Arial"/>
          <w:sz w:val="20"/>
          <w:szCs w:val="20"/>
          <w:lang w:eastAsia="hu-HU"/>
        </w:rPr>
        <w:t>10. sz. melléklet</w:t>
      </w:r>
    </w:p>
    <w:p w:rsidR="00CC4978" w:rsidRPr="00CC4978" w:rsidRDefault="00CC4978" w:rsidP="00CC49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hu-HU"/>
        </w:rPr>
      </w:pPr>
      <w:r w:rsidRPr="00CC4978">
        <w:rPr>
          <w:rFonts w:ascii="Arial" w:eastAsia="Times New Roman" w:hAnsi="Arial" w:cs="Arial"/>
          <w:b/>
          <w:sz w:val="24"/>
          <w:szCs w:val="20"/>
          <w:lang w:eastAsia="hu-HU"/>
        </w:rPr>
        <w:t>ÁRTÁBLÁZAT</w:t>
      </w:r>
    </w:p>
    <w:p w:rsidR="00CC4978" w:rsidRPr="00CC4978" w:rsidRDefault="00CC4978" w:rsidP="00CC4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C4978" w:rsidRPr="00CC4978" w:rsidRDefault="00CC4978" w:rsidP="00CC497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CC4978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rész: Harmonika közép- és nagyjavítása </w:t>
      </w:r>
    </w:p>
    <w:tbl>
      <w:tblPr>
        <w:tblW w:w="9355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559"/>
        <w:gridCol w:w="851"/>
        <w:gridCol w:w="1275"/>
        <w:gridCol w:w="1275"/>
      </w:tblGrid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E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Rövid szöveg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Rajzszám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84298A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84298A">
              <w:rPr>
                <w:rFonts w:ascii="Arial" w:eastAsia="Times New Roman" w:hAnsi="Arial" w:cs="Arial"/>
                <w:b/>
                <w:sz w:val="20"/>
                <w:szCs w:val="20"/>
                <w:highlight w:val="cyan"/>
                <w:lang w:eastAsia="hu-HU"/>
              </w:rPr>
              <w:t>pár</w:t>
            </w:r>
            <w:r w:rsidR="00CC4978"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/év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Egységár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Összár (E=</w:t>
            </w:r>
            <w:proofErr w:type="spellStart"/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CxD</w:t>
            </w:r>
            <w:proofErr w:type="spellEnd"/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)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Van </w:t>
            </w:r>
            <w:proofErr w:type="spellStart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Hool</w:t>
            </w:r>
            <w:proofErr w:type="spellEnd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Harmonika </w:t>
            </w:r>
            <w:proofErr w:type="spellStart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kpl</w:t>
            </w:r>
            <w:proofErr w:type="spellEnd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- középjavítás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VH AG 300 10735993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Van </w:t>
            </w:r>
            <w:proofErr w:type="spellStart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Hool</w:t>
            </w:r>
            <w:proofErr w:type="spellEnd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Harmonika </w:t>
            </w:r>
            <w:proofErr w:type="spellStart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kpl</w:t>
            </w:r>
            <w:proofErr w:type="spellEnd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VH AG 300 10735993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IK 435 Aluszegélyes harmonika teljes - középjavítás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0004543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IK 435 Aluszegélyes harmonika teljes 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0004543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Volvo Harmonika - középjavítás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85104019 VOLVO 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Volvo Harmonika 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85104019 VOLVO 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IK 280 Harmonika poliuretán - középjavítás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IK.280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IK 280 Harmonika poliuretán 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IK.280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Aluszegélyes harmonika IK 280 - középjavítás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BE-1-IK280-319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Aluszegélyes harmonika IK 280 -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BE-1-IK280-319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rész: Harmonika közép- és nagyjavítása mindösszesen (felolvasólapra)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 xml:space="preserve">rész: Hidraulikus munkahengerek kis- és nagyjavítása 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E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Rövid szöveg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Rajzszám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84298A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84298A">
              <w:rPr>
                <w:rFonts w:ascii="Arial" w:eastAsia="Times New Roman" w:hAnsi="Arial" w:cs="Arial"/>
                <w:b/>
                <w:sz w:val="20"/>
                <w:szCs w:val="20"/>
                <w:highlight w:val="cyan"/>
                <w:lang w:eastAsia="hu-HU"/>
              </w:rPr>
              <w:t>pár</w:t>
            </w: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 </w:t>
            </w:r>
            <w:r w:rsidR="00CC4978"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/év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Egységár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Összár (E=</w:t>
            </w:r>
            <w:proofErr w:type="spellStart"/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CxD</w:t>
            </w:r>
            <w:proofErr w:type="spellEnd"/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)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Hidraulikus henger jobb - kisjavítás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9959666 VOLVO 7700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Hidraulikus henger jobb 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9959666 VOLVO 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Hidraulikus henger bal - kisjavítás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9959667 VOLVO 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Hidraulikus henger bal 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9959667 VOLVO 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Munkahenger jobb - kisjavítás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000:5613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Munkahenger jobb-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000:5614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Munkahenger bal </w:t>
            </w:r>
            <w:proofErr w:type="spellStart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becsuklásgátlóhoz</w:t>
            </w:r>
            <w:proofErr w:type="spellEnd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- kisjavítás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0005614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Munkahenger bal </w:t>
            </w:r>
            <w:proofErr w:type="spellStart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becsuklásgátlóhoz</w:t>
            </w:r>
            <w:proofErr w:type="spellEnd"/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- nagyjavítás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0005614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8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rész: Hidraulikus munkahengerek kis- és nagyjavítása mindösszesen (felolvasólapra)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9355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rész: Forgózsámoly javítása 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E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Rövid szöveg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Rajzszám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84298A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84298A">
              <w:rPr>
                <w:rFonts w:ascii="Arial" w:eastAsia="Times New Roman" w:hAnsi="Arial" w:cs="Arial"/>
                <w:b/>
                <w:sz w:val="20"/>
                <w:szCs w:val="20"/>
                <w:highlight w:val="cyan"/>
                <w:lang w:eastAsia="hu-HU"/>
              </w:rPr>
              <w:t>pár</w:t>
            </w: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 </w:t>
            </w:r>
            <w:r w:rsidR="00CC4978"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/év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Egységár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Összár (E=</w:t>
            </w:r>
            <w:proofErr w:type="spellStart"/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CxD</w:t>
            </w:r>
            <w:proofErr w:type="spellEnd"/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)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Forgózsámoly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70362181 VOLVO 7700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rész: Forgózsámoly javítása</w:t>
            </w:r>
            <w:r w:rsidRPr="00CC49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mindösszesen (felolvasólapra)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93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rész: Központi egység csere, központi egység tartozékainak cseréje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E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Rövid szöveg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Rajzszám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CC4978" w:rsidRPr="00CC4978" w:rsidRDefault="0084298A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84298A">
              <w:rPr>
                <w:rFonts w:ascii="Arial" w:eastAsia="Times New Roman" w:hAnsi="Arial" w:cs="Arial"/>
                <w:b/>
                <w:sz w:val="20"/>
                <w:szCs w:val="20"/>
                <w:highlight w:val="cyan"/>
                <w:lang w:eastAsia="hu-HU"/>
              </w:rPr>
              <w:t>pár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/év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Egységár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Összár (E=</w:t>
            </w:r>
            <w:proofErr w:type="spellStart"/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CxD</w:t>
            </w:r>
            <w:proofErr w:type="spellEnd"/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)</w:t>
            </w: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Központi egység cseréje (Komplett gép)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IK 435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Tartozék csere, berendezés működés próbája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IK 435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CC4978" w:rsidRPr="00CC4978" w:rsidTr="00A14196">
        <w:trPr>
          <w:trHeight w:val="300"/>
        </w:trPr>
        <w:tc>
          <w:tcPr>
            <w:tcW w:w="8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78" w:rsidRPr="00CC4978" w:rsidRDefault="00CC4978" w:rsidP="00CC497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497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rész: Központi egység csere, központi egység tartozékainak cseréje mindösszesen (felolvasólapra)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78" w:rsidRPr="00CC4978" w:rsidRDefault="00CC4978" w:rsidP="00CC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CC4978" w:rsidRPr="00CC4978" w:rsidRDefault="00CC4978" w:rsidP="00CC4978">
      <w:pPr>
        <w:tabs>
          <w:tab w:val="center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bookmarkStart w:id="0" w:name="_GoBack"/>
      <w:bookmarkEnd w:id="0"/>
    </w:p>
    <w:sectPr w:rsidR="00CC4978" w:rsidRPr="00CC4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B1BA9928"/>
    <w:lvl w:ilvl="0" w:tplc="DDCA415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A1ACC98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6485366"/>
    <w:multiLevelType w:val="hybridMultilevel"/>
    <w:tmpl w:val="194A69C4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1C00B47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316CAE"/>
    <w:multiLevelType w:val="hybridMultilevel"/>
    <w:tmpl w:val="7DA47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794AC4"/>
    <w:multiLevelType w:val="hybridMultilevel"/>
    <w:tmpl w:val="F63053C2"/>
    <w:lvl w:ilvl="0" w:tplc="B6E029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C1513"/>
    <w:multiLevelType w:val="hybridMultilevel"/>
    <w:tmpl w:val="6428CC00"/>
    <w:lvl w:ilvl="0" w:tplc="26D2A3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9307A"/>
    <w:multiLevelType w:val="hybridMultilevel"/>
    <w:tmpl w:val="CEBA6374"/>
    <w:lvl w:ilvl="0" w:tplc="040E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76E33ED5"/>
    <w:multiLevelType w:val="hybridMultilevel"/>
    <w:tmpl w:val="8A4AADD0"/>
    <w:lvl w:ilvl="0" w:tplc="040E000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78"/>
    <w:rsid w:val="003A7AB0"/>
    <w:rsid w:val="007F1573"/>
    <w:rsid w:val="0084298A"/>
    <w:rsid w:val="00CC4978"/>
    <w:rsid w:val="00CD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Facklmann Hedvig</dc:creator>
  <cp:lastModifiedBy>Dr. Szunyogh Judit</cp:lastModifiedBy>
  <cp:revision>4</cp:revision>
  <dcterms:created xsi:type="dcterms:W3CDTF">2013-07-31T07:54:00Z</dcterms:created>
  <dcterms:modified xsi:type="dcterms:W3CDTF">2013-07-31T07:58:00Z</dcterms:modified>
</cp:coreProperties>
</file>